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013564" w14:textId="77777777" w:rsidR="008B70E8" w:rsidRDefault="00D52F81">
      <w:pPr>
        <w:pStyle w:val="normal0"/>
        <w:spacing w:line="240" w:lineRule="auto"/>
      </w:pPr>
      <w:r>
        <w:rPr>
          <w:noProof/>
          <w:lang w:val="en-US"/>
        </w:rPr>
        <w:drawing>
          <wp:inline distT="0" distB="0" distL="114300" distR="114300" wp14:anchorId="17FCDD49" wp14:editId="5AC1ECD8">
            <wp:extent cx="657225" cy="9525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6A2614" w14:textId="77777777" w:rsidR="008B70E8" w:rsidRDefault="00D52F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STAVANGER KOMMUNE</w:t>
      </w:r>
    </w:p>
    <w:p w14:paraId="5A43A48E" w14:textId="77777777" w:rsidR="008B70E8" w:rsidRDefault="00D52F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KEMNEREN I STAVANGER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Telefon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51 50 77 10</w:t>
      </w:r>
    </w:p>
    <w:p w14:paraId="700CCCE0" w14:textId="77777777" w:rsidR="008B70E8" w:rsidRDefault="00D52F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Telefaks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51 56 45 92</w:t>
      </w:r>
    </w:p>
    <w:p w14:paraId="361C9FCB" w14:textId="77777777" w:rsidR="008B70E8" w:rsidRDefault="00D52F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Postboks 118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Bankkonto Skatt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6345.06.11036</w:t>
      </w:r>
    </w:p>
    <w:p w14:paraId="032AF050" w14:textId="77777777" w:rsidR="008B70E8" w:rsidRDefault="00D52F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4001 STAVANGER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Organisasjonsnr.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NO 914 481 805</w:t>
      </w:r>
    </w:p>
    <w:p w14:paraId="2151DE11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kemneren@stavanger.kommune.no</w:t>
        </w:r>
      </w:hyperlink>
    </w:p>
    <w:p w14:paraId="5CC10413" w14:textId="77777777" w:rsidR="008B70E8" w:rsidRDefault="00D52F81">
      <w:pPr>
        <w:pStyle w:val="normal0"/>
        <w:spacing w:line="240" w:lineRule="auto"/>
      </w:pPr>
      <w:hyperlink r:id="rId7"/>
    </w:p>
    <w:p w14:paraId="73C62BD5" w14:textId="77777777" w:rsidR="008B70E8" w:rsidRDefault="00D52F81">
      <w:pPr>
        <w:pStyle w:val="normal0"/>
        <w:tabs>
          <w:tab w:val="left" w:pos="52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8C8FE7" w14:textId="77777777" w:rsidR="008B70E8" w:rsidRDefault="008B70E8">
      <w:pPr>
        <w:pStyle w:val="normal0"/>
        <w:spacing w:line="240" w:lineRule="auto"/>
      </w:pPr>
    </w:p>
    <w:p w14:paraId="6F795EC4" w14:textId="77777777" w:rsidR="008B70E8" w:rsidRDefault="008B70E8">
      <w:pPr>
        <w:pStyle w:val="normal0"/>
        <w:spacing w:line="240" w:lineRule="auto"/>
      </w:pPr>
    </w:p>
    <w:p w14:paraId="1E357AD8" w14:textId="77777777" w:rsidR="008B70E8" w:rsidRDefault="008B70E8">
      <w:pPr>
        <w:pStyle w:val="normal0"/>
        <w:spacing w:line="240" w:lineRule="auto"/>
      </w:pPr>
    </w:p>
    <w:p w14:paraId="04B66AD8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652D80B0" w14:textId="77777777" w:rsidR="008B70E8" w:rsidRDefault="008B70E8">
      <w:pPr>
        <w:pStyle w:val="normal0"/>
        <w:spacing w:line="240" w:lineRule="auto"/>
      </w:pPr>
    </w:p>
    <w:p w14:paraId="1DAEBDD3" w14:textId="77777777" w:rsidR="008B70E8" w:rsidRDefault="00D52F81">
      <w:pPr>
        <w:pStyle w:val="normal0"/>
        <w:tabs>
          <w:tab w:val="left" w:pos="5220"/>
        </w:tabs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Vår ref.: 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B7B7B7"/>
        </w:rPr>
        <w:t>[ref.]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Stavanger, </w:t>
      </w:r>
      <w:r>
        <w:rPr>
          <w:rFonts w:ascii="Times New Roman" w:eastAsia="Times New Roman" w:hAnsi="Times New Roman" w:cs="Times New Roman"/>
          <w:sz w:val="23"/>
          <w:szCs w:val="23"/>
          <w:highlight w:val="lightGray"/>
        </w:rPr>
        <w:t>[dato]</w:t>
      </w:r>
    </w:p>
    <w:p w14:paraId="53B511FB" w14:textId="77777777" w:rsidR="008B70E8" w:rsidRDefault="008B70E8">
      <w:pPr>
        <w:pStyle w:val="normal0"/>
        <w:spacing w:line="240" w:lineRule="auto"/>
      </w:pPr>
    </w:p>
    <w:p w14:paraId="647FAB37" w14:textId="77777777" w:rsidR="008B70E8" w:rsidRDefault="008B70E8">
      <w:pPr>
        <w:pStyle w:val="normal0"/>
        <w:spacing w:line="240" w:lineRule="auto"/>
      </w:pPr>
    </w:p>
    <w:p w14:paraId="10D83F70" w14:textId="77777777" w:rsidR="008B70E8" w:rsidRDefault="008B70E8">
      <w:pPr>
        <w:pStyle w:val="normal0"/>
        <w:spacing w:line="240" w:lineRule="auto"/>
      </w:pPr>
    </w:p>
    <w:p w14:paraId="53067916" w14:textId="77777777" w:rsidR="008B70E8" w:rsidRDefault="008B70E8">
      <w:pPr>
        <w:pStyle w:val="normal0"/>
        <w:spacing w:line="240" w:lineRule="auto"/>
      </w:pPr>
    </w:p>
    <w:p w14:paraId="3A60332F" w14:textId="77777777" w:rsidR="008B70E8" w:rsidRDefault="00D52F81">
      <w:pPr>
        <w:pStyle w:val="normal0"/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Skatteoppgjer for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[år]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kontroller opplysningane</w:t>
      </w:r>
    </w:p>
    <w:p w14:paraId="17986506" w14:textId="77777777" w:rsidR="008B70E8" w:rsidRDefault="008B70E8">
      <w:pPr>
        <w:pStyle w:val="normal0"/>
        <w:spacing w:line="240" w:lineRule="auto"/>
      </w:pPr>
    </w:p>
    <w:p w14:paraId="4C684D94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Kemneren i Stavanger sender med dette skatteoppgjeret for </w:t>
      </w:r>
      <w:r>
        <w:rPr>
          <w:rFonts w:ascii="Times New Roman" w:eastAsia="Times New Roman" w:hAnsi="Times New Roman" w:cs="Times New Roman"/>
          <w:sz w:val="23"/>
          <w:szCs w:val="23"/>
          <w:highlight w:val="lightGray"/>
        </w:rPr>
        <w:t>[år]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Vi ber deg kontrollere at oppgjeret stemmer. </w:t>
      </w:r>
    </w:p>
    <w:p w14:paraId="5874FBA9" w14:textId="77777777" w:rsidR="008B70E8" w:rsidRDefault="008B70E8">
      <w:pPr>
        <w:pStyle w:val="normal0"/>
        <w:spacing w:line="240" w:lineRule="auto"/>
      </w:pPr>
    </w:p>
    <w:p w14:paraId="1AE75485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Du må betale restskatt innan 3 veker</w:t>
      </w:r>
    </w:p>
    <w:p w14:paraId="37A228CA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Hugs at du må betale eventuell restskatt innan 3 veker frå du får dette brevet. Det gjeld også dersom du klagar på skatteoppgjeret. </w:t>
      </w:r>
    </w:p>
    <w:p w14:paraId="6303A93E" w14:textId="77777777" w:rsidR="008B70E8" w:rsidRDefault="008B70E8">
      <w:pPr>
        <w:pStyle w:val="normal0"/>
        <w:spacing w:line="240" w:lineRule="auto"/>
      </w:pPr>
    </w:p>
    <w:p w14:paraId="1E80A3E4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Du kan klage på feil</w:t>
      </w:r>
    </w:p>
    <w:p w14:paraId="481C18AD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Dersom du meiner at skatteoppgjeret inneheld feil, kan du klage til Skatt vest. Klagen må du sende skriftleg innan 3 veker etter at du får dette brevet. I klagen må du presisere kva du ønskjer å klage på, og kvifor. Send klagen til Skatt vest på </w:t>
      </w:r>
      <w:r>
        <w:rPr>
          <w:rFonts w:ascii="Times New Roman" w:eastAsia="Times New Roman" w:hAnsi="Times New Roman" w:cs="Times New Roman"/>
          <w:sz w:val="23"/>
          <w:szCs w:val="23"/>
          <w:highlight w:val="lightGray"/>
        </w:rPr>
        <w:t>[e-post]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eller </w:t>
      </w:r>
      <w:r>
        <w:rPr>
          <w:rFonts w:ascii="Times New Roman" w:eastAsia="Times New Roman" w:hAnsi="Times New Roman" w:cs="Times New Roman"/>
          <w:sz w:val="23"/>
          <w:szCs w:val="23"/>
          <w:highlight w:val="lightGray"/>
        </w:rPr>
        <w:t>[postadresse]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78EB7D2F" w14:textId="77777777" w:rsidR="008B70E8" w:rsidRDefault="008B70E8">
      <w:pPr>
        <w:pStyle w:val="normal0"/>
        <w:spacing w:line="240" w:lineRule="auto"/>
      </w:pPr>
    </w:p>
    <w:p w14:paraId="7D2E7A31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Har du spørsmål?</w:t>
      </w:r>
    </w:p>
    <w:p w14:paraId="7B12AF65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Ta gjerne kontakt med oss på tlf. </w:t>
      </w:r>
      <w:r>
        <w:rPr>
          <w:rFonts w:ascii="Times New Roman" w:eastAsia="Times New Roman" w:hAnsi="Times New Roman" w:cs="Times New Roman"/>
          <w:sz w:val="23"/>
          <w:szCs w:val="23"/>
          <w:highlight w:val="lightGray"/>
        </w:rPr>
        <w:t>[tlf.]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dersom du har spørsmål eller treng meir informasjon. Dersom du er i tvil om grunnlaget for skatteoppgjeret, kan du ta direkte kontakt med Skatt vest på tlf. </w:t>
      </w:r>
      <w:r>
        <w:rPr>
          <w:rFonts w:ascii="Times New Roman" w:eastAsia="Times New Roman" w:hAnsi="Times New Roman" w:cs="Times New Roman"/>
          <w:sz w:val="23"/>
          <w:szCs w:val="23"/>
          <w:highlight w:val="lightGray"/>
        </w:rPr>
        <w:t>[tlf.]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6DFB0CD" w14:textId="77777777" w:rsidR="008B70E8" w:rsidRDefault="008B70E8">
      <w:pPr>
        <w:pStyle w:val="normal0"/>
        <w:spacing w:line="240" w:lineRule="auto"/>
      </w:pPr>
    </w:p>
    <w:p w14:paraId="1E8E6CBC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>Med helsing</w:t>
      </w:r>
    </w:p>
    <w:p w14:paraId="58EE2DFB" w14:textId="77777777" w:rsidR="008B70E8" w:rsidRDefault="00D52F8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>Kemneren i Stavanger</w:t>
      </w:r>
    </w:p>
    <w:p w14:paraId="4466CD2D" w14:textId="77777777" w:rsidR="008B70E8" w:rsidRDefault="008B70E8">
      <w:pPr>
        <w:pStyle w:val="normal0"/>
        <w:spacing w:line="240" w:lineRule="auto"/>
      </w:pPr>
    </w:p>
    <w:p w14:paraId="36DA0CC4" w14:textId="77777777" w:rsidR="008B70E8" w:rsidRDefault="008B70E8">
      <w:pPr>
        <w:pStyle w:val="normal0"/>
        <w:spacing w:line="240" w:lineRule="auto"/>
      </w:pPr>
    </w:p>
    <w:p w14:paraId="662897BD" w14:textId="77777777" w:rsidR="008B70E8" w:rsidRDefault="008B70E8">
      <w:pPr>
        <w:pStyle w:val="normal0"/>
        <w:spacing w:line="240" w:lineRule="auto"/>
      </w:pPr>
    </w:p>
    <w:p w14:paraId="3E521403" w14:textId="77777777" w:rsidR="008B70E8" w:rsidRDefault="008B70E8">
      <w:pPr>
        <w:pStyle w:val="normal0"/>
        <w:spacing w:line="240" w:lineRule="auto"/>
      </w:pPr>
    </w:p>
    <w:p w14:paraId="6DD69592" w14:textId="77777777" w:rsidR="008B70E8" w:rsidRDefault="008B70E8">
      <w:pPr>
        <w:pStyle w:val="normal0"/>
        <w:spacing w:line="240" w:lineRule="auto"/>
      </w:pPr>
    </w:p>
    <w:p w14:paraId="5C35041D" w14:textId="77777777" w:rsidR="008B70E8" w:rsidRDefault="008B70E8">
      <w:pPr>
        <w:pStyle w:val="normal0"/>
        <w:spacing w:line="240" w:lineRule="auto"/>
      </w:pPr>
    </w:p>
    <w:p w14:paraId="78EBB2F5" w14:textId="77777777" w:rsidR="008B70E8" w:rsidRDefault="008B70E8">
      <w:pPr>
        <w:pStyle w:val="normal0"/>
        <w:spacing w:line="240" w:lineRule="auto"/>
      </w:pPr>
    </w:p>
    <w:p w14:paraId="053D6CD3" w14:textId="77777777" w:rsidR="008B70E8" w:rsidRDefault="008B70E8">
      <w:pPr>
        <w:pStyle w:val="normal0"/>
        <w:spacing w:line="240" w:lineRule="auto"/>
      </w:pPr>
    </w:p>
    <w:p w14:paraId="20848C08" w14:textId="77777777" w:rsidR="008B70E8" w:rsidRDefault="008B70E8">
      <w:pPr>
        <w:pStyle w:val="normal0"/>
      </w:pPr>
      <w:bookmarkStart w:id="0" w:name="_GoBack"/>
      <w:bookmarkEnd w:id="0"/>
    </w:p>
    <w:sectPr w:rsidR="008B70E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B70E8"/>
    <w:rsid w:val="00715BFF"/>
    <w:rsid w:val="008B70E8"/>
    <w:rsid w:val="00D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C41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5BF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5B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5BF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5B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emneren@stavanger.kommune.no" TargetMode="External"/><Relationship Id="rId7" Type="http://schemas.openxmlformats.org/officeDocument/2006/relationships/hyperlink" Target="mailto:kemneren@stavanger.kommune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1094</Characters>
  <Application>Microsoft Macintosh Word</Application>
  <DocSecurity>0</DocSecurity>
  <Lines>9</Lines>
  <Paragraphs>2</Paragraphs>
  <ScaleCrop>false</ScaleCrop>
  <Company>Arkitekst AS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Vidar Lynghammar</cp:lastModifiedBy>
  <cp:revision>3</cp:revision>
  <dcterms:created xsi:type="dcterms:W3CDTF">2016-09-05T12:27:00Z</dcterms:created>
  <dcterms:modified xsi:type="dcterms:W3CDTF">2016-09-05T13:21:00Z</dcterms:modified>
</cp:coreProperties>
</file>